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2" w:rsidRDefault="005360D2" w:rsidP="00536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02B26"/>
          <w:sz w:val="23"/>
          <w:szCs w:val="23"/>
        </w:rPr>
      </w:pPr>
      <w:r>
        <w:rPr>
          <w:rFonts w:ascii="Helvetica" w:hAnsi="Helvetica" w:cs="Helvetica"/>
          <w:color w:val="202B26"/>
          <w:sz w:val="23"/>
          <w:szCs w:val="23"/>
        </w:rPr>
        <w:t>КАДРОВЫЙ ПОТЕНЦИАЛ</w:t>
      </w:r>
    </w:p>
    <w:p w:rsidR="005360D2" w:rsidRDefault="005360D2" w:rsidP="00536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02B26"/>
          <w:sz w:val="23"/>
          <w:szCs w:val="23"/>
        </w:rPr>
      </w:pPr>
      <w:r>
        <w:rPr>
          <w:rFonts w:ascii="Helvetica" w:hAnsi="Helvetica" w:cs="Helvetica"/>
          <w:color w:val="202B26"/>
          <w:sz w:val="23"/>
          <w:szCs w:val="23"/>
        </w:rPr>
        <w:t>МУНИЦИПАЛЬНОГО АВТОНОМНОГО УЧРЕЖДЕНИЯ КУЛЬТУРЫ</w:t>
      </w:r>
    </w:p>
    <w:p w:rsidR="005360D2" w:rsidRDefault="005360D2" w:rsidP="00536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02B26"/>
          <w:sz w:val="23"/>
          <w:szCs w:val="23"/>
        </w:rPr>
      </w:pPr>
      <w:r>
        <w:rPr>
          <w:rFonts w:ascii="Helvetica" w:hAnsi="Helvetica" w:cs="Helvetica"/>
          <w:color w:val="202B26"/>
          <w:sz w:val="23"/>
          <w:szCs w:val="23"/>
        </w:rPr>
        <w:t>«ЦЕНТР КУЛЬТУРНОГО РАЗВИТИЯ «СОЛНЕЧНЫЙ»</w:t>
      </w:r>
    </w:p>
    <w:p w:rsidR="00103F9C" w:rsidRDefault="005360D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52"/>
        <w:gridCol w:w="3132"/>
        <w:gridCol w:w="2228"/>
      </w:tblGrid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№</w:t>
            </w:r>
          </w:p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gramStart"/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п</w:t>
            </w:r>
            <w:proofErr w:type="gramEnd"/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ФИО, год рождения</w:t>
            </w:r>
          </w:p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сотрудника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Должность</w:t>
            </w:r>
          </w:p>
          <w:p w:rsidR="005360D2" w:rsidRDefault="005360D2" w:rsidP="005360D2">
            <w:pPr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сотрудника, дата принятия в учреждение</w:t>
            </w:r>
          </w:p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b/>
                <w:bCs/>
                <w:color w:val="202B26"/>
                <w:sz w:val="23"/>
                <w:szCs w:val="23"/>
                <w:lang w:eastAsia="ru-RU"/>
              </w:rPr>
              <w:t>Образование сотрудника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Гвоздева Татьяна Васильевна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1970 г.р.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директор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 сентября 2008г.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Червач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Анна Александровна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1978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заместитель директора по творческой работе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24 марта 2005г.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Поклад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Алексей Юрьевич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1977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заместитель директора по АХР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7 апреля 2016г.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Ярцева Оксана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художественный руководитель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12 ноября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Веснина Алла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1968 г. р.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ведущий методист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15 октября 2001г.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Левочкина Ирина Викторовна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1985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методист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 октября 2011г.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Павленко Мария Михайловна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1979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методист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 октября 2011г.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Борщик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Татьяна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1991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методист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ноября 2012г.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Фомина Ольга Павловна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методист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7 июня 2016г.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Чертова Валентина Владимировна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методист по проведению кинопрограмм и патриотическому воспитанию молодежи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января 2015г.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Шамарина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Евгения Юрьевна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художник I категории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 марта 2001г.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Шевченко Владимир Алексеевич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1984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звукорежиссер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сентября 2006г.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gram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Бережной</w:t>
            </w:r>
            <w:proofErr w:type="gram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Дмитрий Иванович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звукорежиссер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 февраля 2009г.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Чигоревский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Александ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Николаевич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1979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видеооператор</w:t>
            </w:r>
            <w:proofErr w:type="spellEnd"/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сентября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Ливада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Даниил Евгеньевич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1990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осветитель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 марта 2010г.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Козарезов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Сергей Александрович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1985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инженер по кино и 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звукооборудованию</w:t>
            </w:r>
            <w:proofErr w:type="spellEnd"/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января 2015г.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Трапезников Владимир Петрович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инженер по спец. оборудованию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ноября 2006г.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Литвинова Ольга Геннадьевна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1987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балетмейстер-постановщик II категории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17 августа 2010г.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Ворожбянова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Ольга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балетмейстер-постановщик I категории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 сентября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Черных Анастасия Викторовна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1997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балетмейстер, внеш. совм. 0.5ст.,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6 апреля 2017г.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Елисеева Наталья Егоровна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хормейстер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сентября 2000г.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Бондарева Майя Степановна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хормейстер народного вокального ансамбля «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Россияночка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»,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августа 2014г.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Божко Татьяна Васильевна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хормейстер народного коллектива – ансамбль «Элегия»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 января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Князева Татьяна Александровна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хормейстер 1 категории народного коллектива – ансамбль «Элегия»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декабря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Мысаков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Вячеслав Михайлович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1953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руководитель народного радиоклуба «Дельта»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28 сентября 2008г.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Ярцева Лидия Васильевна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руководитель эстрадной студии МАУК ЦКР «Солнечный»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май 2005г.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23 мая 2005г.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Сонина Александра Александровна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руководитель кружка декоративно-прикладного творчества «Золотой лоскуток»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25 января 2008г.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Ливада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Евгений Иванович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руководитель народного театра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мая 1992г.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Ливада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Надежда Анатольевна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режиссер театральной студии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 мая 2001г.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Утюпина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Светлана Юрьевна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1965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художник-постановщик народной театральной студии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декабря 1995г.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Липкина Наталья Сергеевна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 I категории,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руководитель народной студии эстрадной песни «Экспрессия», детского коллектива-спутника «Весёлые нотки»,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октября 2003г.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Шаповалов Алексей Васильевич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1958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мая 1998г.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Ясько Борис Владимирович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1956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 народного коллектива – хор ветеранов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 января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Сурова Светлана Николаевна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   народного вокального ансамбля «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Россияночка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 января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Скиданова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Валентина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1967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   народного коллектива – ансамбль «Элегия»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9 января 2013г.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lastRenderedPageBreak/>
              <w:t>36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Долматова Елена Владимировна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1971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 народного коллектива – ансамбль «Элегия»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августа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Бережная Татьяна Юрьевна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1977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аккомпаниатор народного вокального ансамбля «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Россияночка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»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января 2016г.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Бадичева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Лариса Николаевна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1960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костюмер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22 января 1991г.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Касьяненко Дмитрий Константинович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1989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программист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21 апреля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Чернуха Виктор Васильевич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1963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водитель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20 января 2014г.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Ярцева Анастасия Ивановна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1989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менеджер по культурно-массовому досугу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8 мая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Кириченко Марина Александровна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главный бухгалтер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30 января 2012г.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Безлюдная Марина</w:t>
            </w:r>
          </w:p>
          <w:p w:rsid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Васильевна</w:t>
            </w:r>
            <w: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1982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Бухгалтер</w:t>
            </w:r>
            <w: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-</w:t>
            </w: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кассир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ноября 2013г.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Шкирман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Галина Павловна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1956 г. 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специалист по кадрам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22 ноября 2011г.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среднее специальное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Казаков Матвей Владимирович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1991г.р.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балетмейсте</w:t>
            </w:r>
            <w:proofErr w:type="gram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р-</w:t>
            </w:r>
            <w:proofErr w:type="gram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 xml:space="preserve"> постановщик, 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внеш.совм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. 0,6 ст.</w:t>
            </w:r>
          </w:p>
          <w:p w:rsidR="005360D2" w:rsidRPr="005360D2" w:rsidRDefault="005360D2" w:rsidP="005360D2">
            <w:pPr>
              <w:spacing w:after="150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 октября 2016г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  <w:tr w:rsidR="005360D2" w:rsidRPr="005360D2" w:rsidTr="005360D2">
        <w:tc>
          <w:tcPr>
            <w:tcW w:w="959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252" w:type="dxa"/>
            <w:hideMark/>
          </w:tcPr>
          <w:p w:rsidR="005360D2" w:rsidRPr="005360D2" w:rsidRDefault="005360D2" w:rsidP="005360D2">
            <w:pPr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Ковалева Лариса Юрьевна, 1981г.р.</w:t>
            </w:r>
          </w:p>
        </w:tc>
        <w:tc>
          <w:tcPr>
            <w:tcW w:w="3132" w:type="dxa"/>
            <w:hideMark/>
          </w:tcPr>
          <w:p w:rsidR="005360D2" w:rsidRPr="005360D2" w:rsidRDefault="005360D2" w:rsidP="005360D2">
            <w:pPr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хормейстер народного вокального ансамбля «</w:t>
            </w:r>
            <w:proofErr w:type="spellStart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Россияночка</w:t>
            </w:r>
            <w:proofErr w:type="spellEnd"/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»</w:t>
            </w:r>
          </w:p>
          <w:p w:rsidR="005360D2" w:rsidRPr="005360D2" w:rsidRDefault="005360D2" w:rsidP="005360D2">
            <w:pPr>
              <w:spacing w:after="150"/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внеш. совм. 0,5ст.</w:t>
            </w:r>
          </w:p>
          <w:p w:rsidR="005360D2" w:rsidRPr="005360D2" w:rsidRDefault="005360D2" w:rsidP="005360D2">
            <w:pPr>
              <w:spacing w:after="150"/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1 октября 2016г.</w:t>
            </w:r>
          </w:p>
          <w:p w:rsidR="005360D2" w:rsidRPr="005360D2" w:rsidRDefault="005360D2" w:rsidP="005360D2">
            <w:pPr>
              <w:spacing w:after="150"/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8" w:type="dxa"/>
            <w:hideMark/>
          </w:tcPr>
          <w:p w:rsidR="005360D2" w:rsidRPr="005360D2" w:rsidRDefault="005360D2" w:rsidP="005360D2">
            <w:pPr>
              <w:spacing w:after="150"/>
              <w:jc w:val="center"/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</w:pPr>
            <w:r w:rsidRPr="005360D2">
              <w:rPr>
                <w:rFonts w:ascii="Helvetica" w:eastAsia="Times New Roman" w:hAnsi="Helvetica" w:cs="Helvetica"/>
                <w:color w:val="202B26"/>
                <w:sz w:val="23"/>
                <w:szCs w:val="23"/>
                <w:lang w:eastAsia="ru-RU"/>
              </w:rPr>
              <w:t>высшее</w:t>
            </w:r>
          </w:p>
        </w:tc>
      </w:tr>
    </w:tbl>
    <w:p w:rsidR="005360D2" w:rsidRDefault="005360D2"/>
    <w:p w:rsidR="005360D2" w:rsidRDefault="005360D2"/>
    <w:p w:rsidR="005360D2" w:rsidRDefault="005360D2"/>
    <w:sectPr w:rsidR="0053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2"/>
    <w:rsid w:val="002535FF"/>
    <w:rsid w:val="005360D2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konfuser</dc:creator>
  <cp:lastModifiedBy>konfuser</cp:lastModifiedBy>
  <cp:revision>1</cp:revision>
  <dcterms:created xsi:type="dcterms:W3CDTF">2018-12-21T11:10:00Z</dcterms:created>
  <dcterms:modified xsi:type="dcterms:W3CDTF">2018-12-21T11:17:00Z</dcterms:modified>
</cp:coreProperties>
</file>